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-1112520</wp:posOffset>
            </wp:positionH>
            <wp:positionV relativeFrom="paragraph">
              <wp:posOffset>-752475</wp:posOffset>
            </wp:positionV>
            <wp:extent cx="7576185" cy="10760710"/>
            <wp:effectExtent l="0" t="0" r="571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076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</w:t>
      </w:r>
    </w:p>
    <w:p>
      <w:pPr>
        <w:rPr>
          <w:b/>
          <w:sz w:val="28"/>
          <w:szCs w:val="28"/>
          <w:lang w:val="uk-UA"/>
        </w:rPr>
      </w:pPr>
    </w:p>
    <w:p>
      <w:pPr>
        <w:rPr>
          <w:b/>
          <w:sz w:val="28"/>
          <w:szCs w:val="28"/>
          <w:lang w:val="uk-UA"/>
        </w:rPr>
      </w:pPr>
    </w:p>
    <w:p>
      <w:pPr>
        <w:rPr>
          <w:b/>
          <w:sz w:val="28"/>
          <w:szCs w:val="28"/>
          <w:lang w:val="uk-UA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 xml:space="preserve">Правила  внутрішнього розпорядку для учнів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КЗ «Самгородоцька музична школа»</w:t>
      </w:r>
    </w:p>
    <w:p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Учні зобов'язані :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приходити до школи за 5 хвилин до початку уроку;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вітатися з персоналом, викладачами та іншими дорослими;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виконувати  домашні завдання з усіх предметів;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творчо готуватися    до уроків з обраного фаху;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мати щоденник, в якому охайно ведуться відповідні записи;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сприяти дотриманню громадського порядку у навчальном закладі;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сприяти безпеці здоров'я та життя усіх членів шкільного колективу;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берегти шкільне майно, зелені насадження біля  школи;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бережливо  поводитися зі своїми речами та речами учнів школи;</w:t>
      </w:r>
    </w:p>
    <w:p>
      <w:pPr>
        <w:tabs>
          <w:tab w:val="left" w:pos="8388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дбайливо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ставитися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роботи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технічного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персоналу школи,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</w:p>
    <w:p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зберігати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чистоту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й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порядок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туалеті, коридорах, виконувати </w:t>
      </w:r>
    </w:p>
    <w:p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санітарно-гігієнічні правила</w:t>
      </w:r>
      <w:r>
        <w:rPr>
          <w:sz w:val="28"/>
          <w:szCs w:val="28"/>
          <w:lang w:val="uk-UA"/>
        </w:rPr>
        <w:t xml:space="preserve">.                                </w:t>
      </w:r>
    </w:p>
    <w:p>
      <w:pPr>
        <w:ind w:left="212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УВАГА!!!</w:t>
      </w:r>
    </w:p>
    <w:p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Пропуски  уроків   з   поважної    причини  підтверджуються необхідними документами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двох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уроків  -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медична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довідка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або записка від батьків)</w:t>
      </w:r>
      <w:r>
        <w:rPr>
          <w:sz w:val="28"/>
          <w:szCs w:val="28"/>
          <w:lang w:val="uk-UA"/>
        </w:rPr>
        <w:t>.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всіх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учнів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закладу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обов'язковим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є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концертний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стиль  одягу  під час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виступів,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відкритих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уроків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та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академконцертах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обговорений </w:t>
      </w:r>
      <w:r>
        <w:rPr>
          <w:sz w:val="28"/>
          <w:szCs w:val="28"/>
          <w:lang w:val="uk-UA"/>
        </w:rPr>
        <w:t xml:space="preserve">  з </w:t>
      </w:r>
      <w:r>
        <w:rPr>
          <w:sz w:val="28"/>
          <w:szCs w:val="28"/>
        </w:rPr>
        <w:t xml:space="preserve">викладачем) .  Спортивний стиль Не допускається !!!       </w:t>
      </w:r>
    </w:p>
    <w:p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Директор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>Світлана ВОРОНОВА</w:t>
      </w:r>
    </w:p>
    <w:p>
      <w:pPr>
        <w:tabs>
          <w:tab w:val="left" w:pos="1776"/>
        </w:tabs>
        <w:rPr>
          <w:sz w:val="28"/>
          <w:szCs w:val="28"/>
          <w:lang w:val="uk-UA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CE"/>
    <w:rsid w:val="000032F0"/>
    <w:rsid w:val="000E26F7"/>
    <w:rsid w:val="001160D4"/>
    <w:rsid w:val="00166BD1"/>
    <w:rsid w:val="00173D46"/>
    <w:rsid w:val="001F107F"/>
    <w:rsid w:val="00201EAA"/>
    <w:rsid w:val="00325176"/>
    <w:rsid w:val="00485401"/>
    <w:rsid w:val="00487F2C"/>
    <w:rsid w:val="00600C5F"/>
    <w:rsid w:val="00665DBB"/>
    <w:rsid w:val="00724E88"/>
    <w:rsid w:val="00807280"/>
    <w:rsid w:val="0083309E"/>
    <w:rsid w:val="00840176"/>
    <w:rsid w:val="009312CE"/>
    <w:rsid w:val="00B72244"/>
    <w:rsid w:val="00B85686"/>
    <w:rsid w:val="00BC41DB"/>
    <w:rsid w:val="00BD570A"/>
    <w:rsid w:val="00DF580C"/>
    <w:rsid w:val="2DC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1175</Characters>
  <Lines>9</Lines>
  <Paragraphs>2</Paragraphs>
  <TotalTime>26</TotalTime>
  <ScaleCrop>false</ScaleCrop>
  <LinksUpToDate>false</LinksUpToDate>
  <CharactersWithSpaces>1378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2023-11-06T14:25:00Z</dcterms:created>
  <dc:creator>ТЕХНОТОП</dc:creator>
  <cp:lastModifiedBy>ТЕХНОТОП</cp:lastModifiedBy>
  <cp:lastPrinted>2023-11-09T12:19:13Z</cp:lastPrinted>
  <dcterms:modified xsi:type="dcterms:W3CDTF">2023-11-09T12:19:54Z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4DFE685B106E4C9A949DFBA7348C5B4F_12</vt:lpwstr>
  </property>
</Properties>
</file>